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607" w:rsidRPr="00644607" w:rsidRDefault="00644607" w:rsidP="00644607">
      <w:pPr>
        <w:jc w:val="center"/>
        <w:rPr>
          <w:rFonts w:ascii="Times New Roman" w:hAnsi="Times New Roman" w:cs="Times New Roman"/>
          <w:sz w:val="28"/>
          <w:szCs w:val="28"/>
        </w:rPr>
      </w:pPr>
      <w:r w:rsidRPr="00644607">
        <w:rPr>
          <w:rFonts w:ascii="Times New Roman" w:hAnsi="Times New Roman" w:cs="Times New Roman"/>
          <w:sz w:val="28"/>
          <w:szCs w:val="28"/>
        </w:rPr>
        <w:t xml:space="preserve">Отчет о проведении </w:t>
      </w:r>
      <w:proofErr w:type="spellStart"/>
      <w:r w:rsidRPr="00644607">
        <w:rPr>
          <w:rFonts w:ascii="Times New Roman" w:hAnsi="Times New Roman" w:cs="Times New Roman"/>
          <w:sz w:val="28"/>
          <w:szCs w:val="28"/>
        </w:rPr>
        <w:t>дистанта</w:t>
      </w:r>
      <w:proofErr w:type="spellEnd"/>
      <w:r w:rsidRPr="00644607">
        <w:rPr>
          <w:rFonts w:ascii="Times New Roman" w:hAnsi="Times New Roman" w:cs="Times New Roman"/>
          <w:sz w:val="28"/>
          <w:szCs w:val="28"/>
        </w:rPr>
        <w:t xml:space="preserve"> отдел «Клубы по месту жительства»</w:t>
      </w:r>
    </w:p>
    <w:p w:rsidR="00880B74" w:rsidRDefault="00880B74" w:rsidP="00880B7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B75F1F">
        <w:rPr>
          <w:rFonts w:ascii="Times New Roman" w:hAnsi="Times New Roman" w:cs="Times New Roman"/>
          <w:sz w:val="28"/>
          <w:szCs w:val="28"/>
        </w:rPr>
        <w:t>2</w:t>
      </w:r>
      <w:r w:rsidR="00A65929">
        <w:rPr>
          <w:rFonts w:ascii="Times New Roman" w:hAnsi="Times New Roman" w:cs="Times New Roman"/>
          <w:sz w:val="28"/>
          <w:szCs w:val="28"/>
        </w:rPr>
        <w:t>7</w:t>
      </w:r>
      <w:r w:rsidR="001D4C8F">
        <w:rPr>
          <w:rFonts w:ascii="Times New Roman" w:hAnsi="Times New Roman" w:cs="Times New Roman"/>
          <w:sz w:val="28"/>
          <w:szCs w:val="28"/>
        </w:rPr>
        <w:t>.05.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2020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</w:p>
    <w:p w:rsidR="00880B74" w:rsidRDefault="00880B74" w:rsidP="00880B74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584" w:type="dxa"/>
        <w:tblInd w:w="-8" w:type="dxa"/>
        <w:tblLayout w:type="fixed"/>
        <w:tblLook w:val="04A0" w:firstRow="1" w:lastRow="0" w:firstColumn="1" w:lastColumn="0" w:noHBand="0" w:noVBand="1"/>
      </w:tblPr>
      <w:tblGrid>
        <w:gridCol w:w="1961"/>
        <w:gridCol w:w="1725"/>
        <w:gridCol w:w="3709"/>
        <w:gridCol w:w="2249"/>
        <w:gridCol w:w="3689"/>
        <w:gridCol w:w="1570"/>
        <w:gridCol w:w="1681"/>
      </w:tblGrid>
      <w:tr w:rsidR="00644607" w:rsidRPr="00644607" w:rsidTr="00D03117"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A8D" w:rsidRPr="00644607" w:rsidRDefault="00644A8D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B75F1F" w:rsidRPr="00644607" w:rsidTr="00D03117">
        <w:trPr>
          <w:trHeight w:val="1118"/>
        </w:trPr>
        <w:tc>
          <w:tcPr>
            <w:tcW w:w="1961" w:type="dxa"/>
            <w:vMerge w:val="restart"/>
          </w:tcPr>
          <w:p w:rsidR="00B75F1F" w:rsidRPr="00644607" w:rsidRDefault="00B75F1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Замалиева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Ф.Н. Объединение «Вдохновение»</w:t>
            </w:r>
          </w:p>
        </w:tc>
        <w:tc>
          <w:tcPr>
            <w:tcW w:w="1725" w:type="dxa"/>
          </w:tcPr>
          <w:p w:rsidR="00B75F1F" w:rsidRPr="00644607" w:rsidRDefault="00B75F1F" w:rsidP="00A65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6592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.05.2020 13.00-13.30     4 группа         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3709" w:type="dxa"/>
          </w:tcPr>
          <w:p w:rsidR="00B75F1F" w:rsidRPr="00644607" w:rsidRDefault="00A65929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929">
              <w:rPr>
                <w:rFonts w:ascii="Times New Roman" w:hAnsi="Times New Roman" w:cs="Times New Roman"/>
                <w:sz w:val="24"/>
                <w:szCs w:val="24"/>
              </w:rPr>
              <w:t>Точечная живопись.</w:t>
            </w:r>
          </w:p>
        </w:tc>
        <w:tc>
          <w:tcPr>
            <w:tcW w:w="2249" w:type="dxa"/>
          </w:tcPr>
          <w:p w:rsidR="00B75F1F" w:rsidRPr="00644607" w:rsidRDefault="00B75F1F" w:rsidP="006446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B75F1F" w:rsidRPr="00644607" w:rsidRDefault="00A65929" w:rsidP="000F584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1570" w:type="dxa"/>
          </w:tcPr>
          <w:p w:rsidR="00B75F1F" w:rsidRPr="00644607" w:rsidRDefault="00B75F1F" w:rsidP="00A65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6592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681" w:type="dxa"/>
          </w:tcPr>
          <w:p w:rsidR="00B75F1F" w:rsidRPr="00644607" w:rsidRDefault="00B75F1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B75F1F" w:rsidRPr="00644607" w:rsidTr="00D03117">
        <w:trPr>
          <w:trHeight w:val="1118"/>
        </w:trPr>
        <w:tc>
          <w:tcPr>
            <w:tcW w:w="1961" w:type="dxa"/>
            <w:vMerge/>
          </w:tcPr>
          <w:p w:rsidR="00B75F1F" w:rsidRPr="00644607" w:rsidRDefault="00B75F1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B75F1F" w:rsidRDefault="00B75F1F" w:rsidP="00A65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6592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.05.2020 14.00-14.30     5 </w:t>
            </w:r>
            <w:r w:rsidRPr="00B75F1F">
              <w:rPr>
                <w:rFonts w:ascii="Times New Roman" w:hAnsi="Times New Roman" w:cs="Times New Roman"/>
                <w:sz w:val="24"/>
                <w:szCs w:val="24"/>
              </w:rPr>
              <w:t>группа         1 год обучения</w:t>
            </w:r>
          </w:p>
        </w:tc>
        <w:tc>
          <w:tcPr>
            <w:tcW w:w="3709" w:type="dxa"/>
          </w:tcPr>
          <w:p w:rsidR="00B75F1F" w:rsidRPr="00644607" w:rsidRDefault="00A65929" w:rsidP="00A41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929">
              <w:rPr>
                <w:rFonts w:ascii="Times New Roman" w:hAnsi="Times New Roman" w:cs="Times New Roman"/>
                <w:sz w:val="24"/>
                <w:szCs w:val="24"/>
              </w:rPr>
              <w:t>Точечная живопись.</w:t>
            </w:r>
          </w:p>
        </w:tc>
        <w:tc>
          <w:tcPr>
            <w:tcW w:w="2249" w:type="dxa"/>
          </w:tcPr>
          <w:p w:rsidR="00B75F1F" w:rsidRPr="00644607" w:rsidRDefault="00B75F1F" w:rsidP="00A41A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B75F1F" w:rsidRPr="00644607" w:rsidRDefault="00A65929" w:rsidP="00A41A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1570" w:type="dxa"/>
          </w:tcPr>
          <w:p w:rsidR="00B75F1F" w:rsidRPr="00644607" w:rsidRDefault="00B75F1F" w:rsidP="00A65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6592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681" w:type="dxa"/>
          </w:tcPr>
          <w:p w:rsidR="00B75F1F" w:rsidRPr="00644607" w:rsidRDefault="00B75F1F" w:rsidP="00A41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B75F1F" w:rsidRPr="00644607" w:rsidTr="00D03117">
        <w:tc>
          <w:tcPr>
            <w:tcW w:w="1961" w:type="dxa"/>
          </w:tcPr>
          <w:p w:rsidR="00B75F1F" w:rsidRPr="00644607" w:rsidRDefault="00B75F1F" w:rsidP="00D03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Прищепова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«Гобелен»</w:t>
            </w:r>
          </w:p>
        </w:tc>
        <w:tc>
          <w:tcPr>
            <w:tcW w:w="1725" w:type="dxa"/>
          </w:tcPr>
          <w:p w:rsidR="00B75F1F" w:rsidRPr="00644607" w:rsidRDefault="006A6DDD" w:rsidP="00EC6A1F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6592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75F1F" w:rsidRPr="006446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75F1F">
              <w:rPr>
                <w:rFonts w:ascii="Times New Roman" w:hAnsi="Times New Roman" w:cs="Times New Roman"/>
                <w:sz w:val="24"/>
                <w:szCs w:val="24"/>
              </w:rPr>
              <w:t xml:space="preserve">05.2020  </w:t>
            </w:r>
            <w:r w:rsidR="00B75F1F" w:rsidRPr="000146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75F1F" w:rsidRPr="000146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75F1F" w:rsidRPr="0001464B"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  <w:r w:rsidR="00B75F1F" w:rsidRPr="0001464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2</w:t>
            </w:r>
            <w:r w:rsidR="00B75F1F"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  <w:r w:rsidR="00B75F1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75F1F">
              <w:rPr>
                <w:rFonts w:ascii="Times New Roman" w:hAnsi="Times New Roman" w:cs="Times New Roman"/>
                <w:sz w:val="24"/>
                <w:szCs w:val="24"/>
              </w:rPr>
              <w:t xml:space="preserve"> год </w:t>
            </w:r>
            <w:r w:rsidR="00B75F1F"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обучения </w:t>
            </w:r>
          </w:p>
          <w:p w:rsidR="00B75F1F" w:rsidRPr="00644607" w:rsidRDefault="00B75F1F" w:rsidP="00644607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9" w:type="dxa"/>
          </w:tcPr>
          <w:p w:rsidR="00B75F1F" w:rsidRPr="00644607" w:rsidRDefault="00A65929" w:rsidP="00644607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5929">
              <w:rPr>
                <w:rFonts w:ascii="Times New Roman" w:hAnsi="Times New Roman" w:cs="Times New Roman"/>
                <w:sz w:val="24"/>
                <w:szCs w:val="24"/>
              </w:rPr>
              <w:t>Лепка из пластилина. Любимый герой.</w:t>
            </w:r>
          </w:p>
        </w:tc>
        <w:tc>
          <w:tcPr>
            <w:tcW w:w="2249" w:type="dxa"/>
          </w:tcPr>
          <w:p w:rsidR="00B75F1F" w:rsidRPr="00644607" w:rsidRDefault="00B75F1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B75F1F" w:rsidRPr="00644607" w:rsidRDefault="00A65929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Лепка.</w:t>
            </w:r>
          </w:p>
        </w:tc>
        <w:tc>
          <w:tcPr>
            <w:tcW w:w="1570" w:type="dxa"/>
          </w:tcPr>
          <w:p w:rsidR="00B75F1F" w:rsidRPr="00644607" w:rsidRDefault="00B75F1F" w:rsidP="000146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6592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1681" w:type="dxa"/>
          </w:tcPr>
          <w:p w:rsidR="00B75F1F" w:rsidRPr="00644607" w:rsidRDefault="00B75F1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460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B75F1F" w:rsidRPr="00644607" w:rsidTr="00D03117">
        <w:tc>
          <w:tcPr>
            <w:tcW w:w="1961" w:type="dxa"/>
          </w:tcPr>
          <w:p w:rsidR="00B75F1F" w:rsidRDefault="00D03117" w:rsidP="00EC6A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Сайранова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М.Б. </w:t>
            </w:r>
            <w:r w:rsidR="00B75F1F">
              <w:rPr>
                <w:rFonts w:ascii="Times New Roman" w:hAnsi="Times New Roman" w:cs="Times New Roman"/>
                <w:sz w:val="24"/>
                <w:szCs w:val="24"/>
              </w:rPr>
              <w:t xml:space="preserve"> «Рукодельница»</w:t>
            </w:r>
          </w:p>
          <w:p w:rsidR="00D03117" w:rsidRDefault="00D03117" w:rsidP="00EC6A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B75F1F" w:rsidRPr="00644607" w:rsidRDefault="006A6DDD" w:rsidP="00A65929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6592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75F1F" w:rsidRPr="00EC6A1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B75F1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75F1F" w:rsidRPr="00EC6A1F">
              <w:rPr>
                <w:rFonts w:ascii="Times New Roman" w:hAnsi="Times New Roman" w:cs="Times New Roman"/>
                <w:sz w:val="24"/>
                <w:szCs w:val="24"/>
              </w:rPr>
              <w:t>.2020   1</w:t>
            </w:r>
            <w:r w:rsidR="00B75F1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75F1F" w:rsidRPr="00EC6A1F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 w:rsidR="00B75F1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75F1F" w:rsidRPr="00EC6A1F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  <w:r w:rsidR="00B75F1F">
              <w:rPr>
                <w:rFonts w:ascii="Times New Roman" w:hAnsi="Times New Roman" w:cs="Times New Roman"/>
                <w:sz w:val="24"/>
                <w:szCs w:val="24"/>
              </w:rPr>
              <w:t xml:space="preserve">     1 группа          1 год обучения</w:t>
            </w:r>
          </w:p>
        </w:tc>
        <w:tc>
          <w:tcPr>
            <w:tcW w:w="3709" w:type="dxa"/>
          </w:tcPr>
          <w:p w:rsidR="00B75F1F" w:rsidRPr="00644607" w:rsidRDefault="00A65929" w:rsidP="00644607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5929">
              <w:rPr>
                <w:rFonts w:ascii="Times New Roman" w:hAnsi="Times New Roman" w:cs="Times New Roman"/>
                <w:sz w:val="24"/>
                <w:szCs w:val="24"/>
              </w:rPr>
              <w:t>Подведение итогов года</w:t>
            </w:r>
          </w:p>
        </w:tc>
        <w:tc>
          <w:tcPr>
            <w:tcW w:w="2249" w:type="dxa"/>
          </w:tcPr>
          <w:p w:rsidR="00B75F1F" w:rsidRPr="00644607" w:rsidRDefault="00B75F1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B75F1F" w:rsidRPr="00644607" w:rsidRDefault="00A65929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929">
              <w:rPr>
                <w:rFonts w:ascii="Times New Roman" w:hAnsi="Times New Roman" w:cs="Times New Roman"/>
                <w:sz w:val="24"/>
                <w:szCs w:val="24"/>
              </w:rPr>
              <w:t>Подведение итогов года</w:t>
            </w:r>
          </w:p>
        </w:tc>
        <w:tc>
          <w:tcPr>
            <w:tcW w:w="1570" w:type="dxa"/>
          </w:tcPr>
          <w:p w:rsidR="00B75F1F" w:rsidRPr="00644607" w:rsidRDefault="00B75F1F" w:rsidP="00A65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6592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.05.2020 </w:t>
            </w:r>
          </w:p>
        </w:tc>
        <w:tc>
          <w:tcPr>
            <w:tcW w:w="1681" w:type="dxa"/>
          </w:tcPr>
          <w:p w:rsidR="00B75F1F" w:rsidRPr="00644607" w:rsidRDefault="00B75F1F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6A1F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D03117" w:rsidRPr="00644607" w:rsidTr="00D03117">
        <w:tc>
          <w:tcPr>
            <w:tcW w:w="1961" w:type="dxa"/>
          </w:tcPr>
          <w:p w:rsidR="00D03117" w:rsidRDefault="00D03117" w:rsidP="00EC6A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Абульханова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            «Дар»</w:t>
            </w:r>
          </w:p>
        </w:tc>
        <w:tc>
          <w:tcPr>
            <w:tcW w:w="1725" w:type="dxa"/>
          </w:tcPr>
          <w:p w:rsidR="00D03117" w:rsidRDefault="00D03117" w:rsidP="00A65929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27.05.2020</w:t>
            </w:r>
          </w:p>
        </w:tc>
        <w:tc>
          <w:tcPr>
            <w:tcW w:w="3709" w:type="dxa"/>
          </w:tcPr>
          <w:p w:rsidR="00D03117" w:rsidRPr="00A65929" w:rsidRDefault="00D03117" w:rsidP="00644607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Вокальные упражнения      </w:t>
            </w:r>
            <w:r w:rsidRPr="00D03117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упражнением №8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№9 по методике Э. Калашниковой Повтор песенного репертуара   Работа над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сценодвидением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5" w:history="1">
              <w:r w:rsidRPr="00F017B6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https://youtu.be/DpkEaGRxr_8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3117">
              <w:rPr>
                <w:rFonts w:ascii="Times New Roman" w:hAnsi="Times New Roman" w:cs="Times New Roman"/>
                <w:sz w:val="24"/>
                <w:szCs w:val="24"/>
              </w:rPr>
              <w:t>https://youtu.be/UINK3-Syy9Q</w:t>
            </w:r>
          </w:p>
        </w:tc>
        <w:tc>
          <w:tcPr>
            <w:tcW w:w="2249" w:type="dxa"/>
          </w:tcPr>
          <w:p w:rsidR="00D03117" w:rsidRPr="00D03117" w:rsidRDefault="00D03117" w:rsidP="00D03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11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D03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03117" w:rsidRPr="00EC6A1F" w:rsidRDefault="00D03117" w:rsidP="00D03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11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689" w:type="dxa"/>
          </w:tcPr>
          <w:p w:rsidR="00D03117" w:rsidRPr="00A65929" w:rsidRDefault="00D03117" w:rsidP="00D031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3117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ние полученных знаний и навыков  </w:t>
            </w:r>
            <w:r w:rsidRPr="00D03117">
              <w:rPr>
                <w:rFonts w:ascii="Times New Roman" w:hAnsi="Times New Roman" w:cs="Times New Roman"/>
                <w:sz w:val="24"/>
                <w:szCs w:val="24"/>
              </w:rPr>
              <w:t>Подготовка к итоговому занятию</w:t>
            </w:r>
          </w:p>
        </w:tc>
        <w:tc>
          <w:tcPr>
            <w:tcW w:w="1570" w:type="dxa"/>
          </w:tcPr>
          <w:p w:rsidR="00D03117" w:rsidRDefault="00D03117" w:rsidP="00A659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28.05.2020</w:t>
            </w:r>
          </w:p>
        </w:tc>
        <w:tc>
          <w:tcPr>
            <w:tcW w:w="1681" w:type="dxa"/>
          </w:tcPr>
          <w:p w:rsidR="00D03117" w:rsidRPr="00EC6A1F" w:rsidRDefault="00D03117" w:rsidP="00644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311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D03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3117">
              <w:rPr>
                <w:rFonts w:ascii="Times New Roman" w:hAnsi="Times New Roman" w:cs="Times New Roman"/>
                <w:sz w:val="24"/>
                <w:szCs w:val="24"/>
              </w:rPr>
              <w:t>Messenger</w:t>
            </w:r>
            <w:proofErr w:type="spellEnd"/>
          </w:p>
        </w:tc>
      </w:tr>
      <w:tr w:rsidR="00D03117" w:rsidRPr="00644607" w:rsidTr="00D03117">
        <w:tc>
          <w:tcPr>
            <w:tcW w:w="1961" w:type="dxa"/>
          </w:tcPr>
          <w:p w:rsidR="00D03117" w:rsidRDefault="00D03117" w:rsidP="00EC6A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D03117" w:rsidRDefault="00D03117" w:rsidP="00D03117">
            <w:pPr>
              <w:tabs>
                <w:tab w:val="left" w:pos="31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14.00-14.30     </w:t>
            </w:r>
            <w:r w:rsidRPr="00D03117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709" w:type="dxa"/>
          </w:tcPr>
          <w:p w:rsidR="00D03117" w:rsidRPr="00FC5FFE" w:rsidRDefault="00D03117" w:rsidP="00282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8,9 по методике Калашниковой </w:t>
            </w:r>
            <w:r w:rsidRPr="00FC5FF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Отработка навыков выразительного исполнения.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песней «Птица певчая» с движениями</w:t>
            </w:r>
          </w:p>
          <w:p w:rsidR="00D03117" w:rsidRPr="00FC5FFE" w:rsidRDefault="00D03117" w:rsidP="00282F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9" w:type="dxa"/>
          </w:tcPr>
          <w:p w:rsidR="00D03117" w:rsidRPr="00FC5FFE" w:rsidRDefault="00D03117" w:rsidP="00282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689" w:type="dxa"/>
          </w:tcPr>
          <w:p w:rsidR="00D03117" w:rsidRPr="00FC5FFE" w:rsidRDefault="00D03117" w:rsidP="00282F7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D03117" w:rsidRPr="00FC5FFE" w:rsidRDefault="00D03117" w:rsidP="00282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A3A">
              <w:rPr>
                <w:rFonts w:ascii="Times New Roman" w:hAnsi="Times New Roman" w:cs="Times New Roman"/>
              </w:rPr>
              <w:t>Подготовка к итоговому занятию</w:t>
            </w:r>
          </w:p>
        </w:tc>
        <w:tc>
          <w:tcPr>
            <w:tcW w:w="1570" w:type="dxa"/>
          </w:tcPr>
          <w:p w:rsidR="00D03117" w:rsidRPr="00FC5FFE" w:rsidRDefault="00D03117" w:rsidP="00282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681" w:type="dxa"/>
          </w:tcPr>
          <w:p w:rsidR="00D03117" w:rsidRPr="00FC5FFE" w:rsidRDefault="00D03117" w:rsidP="00282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D03117" w:rsidRPr="00644607" w:rsidTr="00D03117">
        <w:trPr>
          <w:trHeight w:val="2298"/>
        </w:trPr>
        <w:tc>
          <w:tcPr>
            <w:tcW w:w="1961" w:type="dxa"/>
          </w:tcPr>
          <w:p w:rsidR="00D03117" w:rsidRDefault="00D03117" w:rsidP="00EC6A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D03117" w:rsidRPr="00FC5FFE" w:rsidRDefault="00D03117" w:rsidP="00282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14.40-15.10     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709" w:type="dxa"/>
          </w:tcPr>
          <w:p w:rsidR="00D03117" w:rsidRPr="00FC5FFE" w:rsidRDefault="00D03117" w:rsidP="00282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C5FFE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FC5FF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8,9 по методике Калашниковой </w:t>
            </w:r>
            <w:r w:rsidRPr="00FC5FFE">
              <w:rPr>
                <w:rFonts w:ascii="Times New Roman" w:eastAsia="Calibri" w:hAnsi="Times New Roman" w:cs="Times New Roman"/>
                <w:sz w:val="24"/>
                <w:szCs w:val="24"/>
              </w:rPr>
              <w:t>Отработка навыков выразительного исполнения.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песней </w:t>
            </w:r>
            <w:proofErr w:type="spellStart"/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Барабум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движениями</w:t>
            </w:r>
          </w:p>
          <w:p w:rsidR="00D03117" w:rsidRPr="00FC5FFE" w:rsidRDefault="00D03117" w:rsidP="00282F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9" w:type="dxa"/>
          </w:tcPr>
          <w:p w:rsidR="00D03117" w:rsidRPr="00FC5FFE" w:rsidRDefault="00D03117" w:rsidP="00282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689" w:type="dxa"/>
          </w:tcPr>
          <w:p w:rsidR="00D03117" w:rsidRPr="00FC5FFE" w:rsidRDefault="00D03117" w:rsidP="00282F7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D03117" w:rsidRPr="00FC5FFE" w:rsidRDefault="00D03117" w:rsidP="00282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A3A">
              <w:rPr>
                <w:rFonts w:ascii="Times New Roman" w:hAnsi="Times New Roman" w:cs="Times New Roman"/>
              </w:rPr>
              <w:t>Подготовка к итоговому занятию</w:t>
            </w:r>
          </w:p>
        </w:tc>
        <w:tc>
          <w:tcPr>
            <w:tcW w:w="1570" w:type="dxa"/>
          </w:tcPr>
          <w:p w:rsidR="00D03117" w:rsidRPr="00FC5FFE" w:rsidRDefault="00D03117" w:rsidP="00282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681" w:type="dxa"/>
          </w:tcPr>
          <w:p w:rsidR="00D03117" w:rsidRPr="00FC5FFE" w:rsidRDefault="00D03117" w:rsidP="00282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D03117" w:rsidRPr="00644607" w:rsidTr="00D03117">
        <w:tc>
          <w:tcPr>
            <w:tcW w:w="1961" w:type="dxa"/>
          </w:tcPr>
          <w:p w:rsidR="00D03117" w:rsidRDefault="00D03117" w:rsidP="00EC6A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D03117" w:rsidRPr="00FC5FFE" w:rsidRDefault="00D03117" w:rsidP="00282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15.20-15.50     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709" w:type="dxa"/>
          </w:tcPr>
          <w:p w:rsidR="00D03117" w:rsidRPr="00FC5FFE" w:rsidRDefault="00D03117" w:rsidP="00282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C5FFE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№ 5,8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пометодике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Калашниковой </w:t>
            </w:r>
            <w:r w:rsidRPr="00FC5FF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Отработка навыков выразительного исполнения.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Работа над песней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Сосед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движениями</w:t>
            </w:r>
          </w:p>
        </w:tc>
        <w:tc>
          <w:tcPr>
            <w:tcW w:w="2249" w:type="dxa"/>
          </w:tcPr>
          <w:p w:rsidR="00D03117" w:rsidRPr="00FC5FFE" w:rsidRDefault="00D03117" w:rsidP="00282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689" w:type="dxa"/>
          </w:tcPr>
          <w:p w:rsidR="00D03117" w:rsidRPr="00FC5FFE" w:rsidRDefault="00D03117" w:rsidP="00282F7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D03117" w:rsidRPr="00FC5FFE" w:rsidRDefault="00D03117" w:rsidP="00282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A3A">
              <w:rPr>
                <w:rFonts w:ascii="Times New Roman" w:hAnsi="Times New Roman" w:cs="Times New Roman"/>
              </w:rPr>
              <w:t>Подготовка к итоговому занятию</w:t>
            </w:r>
          </w:p>
        </w:tc>
        <w:tc>
          <w:tcPr>
            <w:tcW w:w="1570" w:type="dxa"/>
          </w:tcPr>
          <w:p w:rsidR="00D03117" w:rsidRPr="00FC5FFE" w:rsidRDefault="00D03117" w:rsidP="00282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681" w:type="dxa"/>
          </w:tcPr>
          <w:p w:rsidR="00D03117" w:rsidRPr="00FC5FFE" w:rsidRDefault="00D03117" w:rsidP="00282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D03117" w:rsidRPr="00644607" w:rsidTr="00D03117">
        <w:tc>
          <w:tcPr>
            <w:tcW w:w="1961" w:type="dxa"/>
          </w:tcPr>
          <w:p w:rsidR="00D03117" w:rsidRDefault="00D03117" w:rsidP="00EC6A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:rsidR="00D03117" w:rsidRDefault="00D03117" w:rsidP="00282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17.00-17.30  Ансамбль 2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3709" w:type="dxa"/>
          </w:tcPr>
          <w:p w:rsidR="00D03117" w:rsidRDefault="00D03117" w:rsidP="00282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Вокальные упражнения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движениями и без движений) разучивание партий под фонограмму Импровизация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сценодвижении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Песня « Танцуй со мной»</w:t>
            </w:r>
          </w:p>
        </w:tc>
        <w:tc>
          <w:tcPr>
            <w:tcW w:w="2249" w:type="dxa"/>
          </w:tcPr>
          <w:p w:rsidR="00D03117" w:rsidRPr="009E3418" w:rsidRDefault="00D03117" w:rsidP="00282F7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E34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9E341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D03117" w:rsidRDefault="00D03117" w:rsidP="00282F7A">
            <w:pPr>
              <w:pStyle w:val="a4"/>
            </w:pPr>
            <w:r w:rsidRPr="009E34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689" w:type="dxa"/>
          </w:tcPr>
          <w:p w:rsidR="00D03117" w:rsidRPr="00FC5FFE" w:rsidRDefault="00D03117" w:rsidP="00282F7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D03117" w:rsidRDefault="00D03117" w:rsidP="00282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A3A">
              <w:rPr>
                <w:rFonts w:ascii="Times New Roman" w:hAnsi="Times New Roman" w:cs="Times New Roman"/>
              </w:rPr>
              <w:t>Подготовка к итоговому занятию</w:t>
            </w:r>
          </w:p>
        </w:tc>
        <w:tc>
          <w:tcPr>
            <w:tcW w:w="1570" w:type="dxa"/>
          </w:tcPr>
          <w:p w:rsidR="00D03117" w:rsidRDefault="00D03117" w:rsidP="00282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28.</w:t>
            </w:r>
            <w:r w:rsidRPr="00FC5F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05 </w:t>
            </w:r>
            <w:r w:rsidRPr="00FC5FFE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681" w:type="dxa"/>
          </w:tcPr>
          <w:p w:rsidR="00D03117" w:rsidRDefault="00D03117" w:rsidP="00282F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1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</w:tbl>
    <w:p w:rsidR="00644A8D" w:rsidRPr="00644607" w:rsidRDefault="00644A8D" w:rsidP="00644607">
      <w:pPr>
        <w:rPr>
          <w:rFonts w:ascii="Times New Roman" w:hAnsi="Times New Roman" w:cs="Times New Roman"/>
          <w:sz w:val="24"/>
          <w:szCs w:val="24"/>
        </w:rPr>
      </w:pPr>
    </w:p>
    <w:p w:rsidR="00644A8D" w:rsidRPr="00644607" w:rsidRDefault="00644A8D" w:rsidP="00644607">
      <w:pPr>
        <w:rPr>
          <w:rFonts w:ascii="Times New Roman" w:hAnsi="Times New Roman" w:cs="Times New Roman"/>
          <w:sz w:val="24"/>
          <w:szCs w:val="24"/>
        </w:rPr>
      </w:pPr>
    </w:p>
    <w:p w:rsidR="00EE3CBE" w:rsidRPr="00644607" w:rsidRDefault="00EE3CBE" w:rsidP="00644607">
      <w:pPr>
        <w:rPr>
          <w:sz w:val="24"/>
          <w:szCs w:val="24"/>
        </w:rPr>
      </w:pPr>
    </w:p>
    <w:sectPr w:rsidR="00EE3CBE" w:rsidRPr="00644607" w:rsidSect="00880B74">
      <w:pgSz w:w="16838" w:h="11906" w:orient="landscape"/>
      <w:pgMar w:top="426" w:right="1134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B74"/>
    <w:rsid w:val="00004876"/>
    <w:rsid w:val="0001464B"/>
    <w:rsid w:val="00056D91"/>
    <w:rsid w:val="000F584D"/>
    <w:rsid w:val="001D4C8F"/>
    <w:rsid w:val="0029586B"/>
    <w:rsid w:val="00644607"/>
    <w:rsid w:val="00644A8D"/>
    <w:rsid w:val="006A6DDD"/>
    <w:rsid w:val="007F6737"/>
    <w:rsid w:val="00880B74"/>
    <w:rsid w:val="009F1170"/>
    <w:rsid w:val="00A65929"/>
    <w:rsid w:val="00B21C09"/>
    <w:rsid w:val="00B75F1F"/>
    <w:rsid w:val="00D03117"/>
    <w:rsid w:val="00EC6A1F"/>
    <w:rsid w:val="00EE3CBE"/>
    <w:rsid w:val="00F81B0B"/>
    <w:rsid w:val="00FD5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B7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0B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44A8D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D03117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B7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0B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44A8D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D0311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3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DpkEaGRxr_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476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rg-adguard</Company>
  <LinksUpToDate>false</LinksUpToDate>
  <CharactersWithSpaces>3189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настена</cp:lastModifiedBy>
  <cp:revision>11</cp:revision>
  <dcterms:created xsi:type="dcterms:W3CDTF">2020-05-11T13:55:00Z</dcterms:created>
  <dcterms:modified xsi:type="dcterms:W3CDTF">2020-05-27T15:30:00Z</dcterms:modified>
</cp:coreProperties>
</file>